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C02" w:rsidRDefault="00516C02" w:rsidP="00516C02">
      <w:pPr>
        <w:spacing w:after="0"/>
      </w:pPr>
      <w:r>
        <w:t>Date:</w:t>
      </w:r>
      <w:r>
        <w:tab/>
      </w:r>
      <w:r>
        <w:tab/>
      </w:r>
      <w:r w:rsidR="0037415D">
        <w:t>November 18</w:t>
      </w:r>
      <w:r w:rsidR="00F7653C">
        <w:t>,</w:t>
      </w:r>
      <w:r w:rsidR="00CC3554">
        <w:t xml:space="preserve"> 2019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37415D">
        <w:t>November 19</w:t>
      </w:r>
      <w:r w:rsidR="00873189">
        <w:t>, 201</w:t>
      </w:r>
      <w:r w:rsidR="007F4C3E">
        <w:t>9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r>
        <w:t>The 201</w:t>
      </w:r>
      <w:r w:rsidR="00873189">
        <w:t>8</w:t>
      </w:r>
      <w:r>
        <w:t>-1</w:t>
      </w:r>
      <w:r w:rsidR="00873189">
        <w:t>9</w:t>
      </w:r>
      <w:r>
        <w:t xml:space="preserve"> Faculty Senate Executive Committee will meet on</w:t>
      </w:r>
      <w:r w:rsidR="00461183">
        <w:t xml:space="preserve"> </w:t>
      </w:r>
      <w:r w:rsidR="00F7653C">
        <w:t>Friday</w:t>
      </w:r>
      <w:r w:rsidR="007F4C3E">
        <w:t xml:space="preserve">, </w:t>
      </w:r>
      <w:r w:rsidR="0037415D">
        <w:t>November</w:t>
      </w:r>
      <w:r w:rsidR="00F7653C">
        <w:t xml:space="preserve"> 1</w:t>
      </w:r>
      <w:r w:rsidR="0037415D">
        <w:t>9</w:t>
      </w:r>
      <w:r w:rsidR="007F4C3E">
        <w:t>, 2019</w:t>
      </w:r>
      <w:r w:rsidR="00212109">
        <w:t xml:space="preserve">, @ </w:t>
      </w:r>
      <w:r w:rsidR="0037415D">
        <w:t>12</w:t>
      </w:r>
      <w:r w:rsidR="00212109">
        <w:t>:</w:t>
      </w:r>
      <w:r w:rsidR="0037415D">
        <w:t>3</w:t>
      </w:r>
      <w:r w:rsidR="007F4C3E">
        <w:t>0 p.m. in</w:t>
      </w:r>
      <w:r w:rsidR="00F7653C">
        <w:t xml:space="preserve"> KFA 14</w:t>
      </w:r>
      <w:r w:rsidR="0037415D">
        <w:t>0</w:t>
      </w:r>
      <w:r w:rsidR="00F7653C">
        <w:t>.</w:t>
      </w:r>
    </w:p>
    <w:p w:rsidR="001D346C" w:rsidRDefault="001D346C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  <w:r w:rsidR="000542AB">
        <w:rPr>
          <w:b/>
        </w:rPr>
        <w:t xml:space="preserve"> at 12:30 p.m.</w:t>
      </w:r>
    </w:p>
    <w:p w:rsidR="000542AB" w:rsidRDefault="000542AB" w:rsidP="00516C02">
      <w:pPr>
        <w:spacing w:after="0"/>
        <w:rPr>
          <w:b/>
        </w:rPr>
      </w:pPr>
      <w:r>
        <w:rPr>
          <w:b/>
        </w:rPr>
        <w:t>Attending: Mialisa Moline, Amber Remble, John Heppen, and Tim Buttles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Approval of Minutes</w:t>
      </w:r>
      <w:r w:rsidR="000542AB">
        <w:rPr>
          <w:b/>
        </w:rPr>
        <w:t xml:space="preserve"> - none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Reports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Chair Report</w:t>
      </w:r>
      <w:r w:rsidR="000542AB">
        <w:rPr>
          <w:b/>
        </w:rPr>
        <w:t xml:space="preserve"> – delayed to end of meeting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Officer Reports</w:t>
      </w:r>
      <w:r w:rsidR="000542AB">
        <w:rPr>
          <w:b/>
        </w:rPr>
        <w:t xml:space="preserve"> - none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Other Reports</w:t>
      </w:r>
      <w:r w:rsidR="000542AB">
        <w:rPr>
          <w:b/>
        </w:rPr>
        <w:t xml:space="preserve"> - none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Old Business</w:t>
      </w:r>
    </w:p>
    <w:p w:rsidR="00516C02" w:rsidRDefault="00461183" w:rsidP="00516C02">
      <w:pPr>
        <w:spacing w:after="0"/>
        <w:rPr>
          <w:b/>
          <w:sz w:val="14"/>
        </w:rPr>
      </w:pPr>
      <w:r>
        <w:rPr>
          <w:b/>
          <w:sz w:val="14"/>
        </w:rPr>
        <w:tab/>
        <w:t>(none)</w:t>
      </w:r>
    </w:p>
    <w:p w:rsidR="00461183" w:rsidRPr="0000582D" w:rsidRDefault="00461183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FF401E" w:rsidRDefault="00461183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Agenda item requests </w:t>
      </w:r>
      <w:r w:rsidR="000542AB">
        <w:rPr>
          <w:b/>
        </w:rPr>
        <w:t xml:space="preserve">approved:  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Motion from ASC regarding XF and F grade change process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Motion from ASC 9.2.10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Tony Varghese appointment to search and screen for textbook services manager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Motion from AP&amp;P regarding minors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Motion from AP&amp;P regarding new online MA program in Cyber Security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Motion from AP&amp;P regarding new designator CYB</w:t>
      </w:r>
    </w:p>
    <w:p w:rsidR="000542AB" w:rsidRDefault="000542AB" w:rsidP="000542AB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Motion from AP&amp;P – first reading for 3.3.3.1 changes</w:t>
      </w:r>
    </w:p>
    <w:p w:rsidR="000542AB" w:rsidRPr="000542AB" w:rsidRDefault="000542AB" w:rsidP="000542AB">
      <w:pPr>
        <w:rPr>
          <w:b/>
        </w:rPr>
      </w:pPr>
      <w:r>
        <w:rPr>
          <w:b/>
        </w:rPr>
        <w:t xml:space="preserve">Chair report – Chair reported on meeting with chancellor held yesterday and meeting with AA/AS online program developers from UW Extended Campus held yesterday.  </w:t>
      </w:r>
      <w:bookmarkStart w:id="0" w:name="_GoBack"/>
      <w:bookmarkEnd w:id="0"/>
    </w:p>
    <w:p w:rsidR="004218C4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4B0D52" w:rsidRPr="0000582D" w:rsidRDefault="004B0D52" w:rsidP="006B0C02">
      <w:pPr>
        <w:spacing w:after="0"/>
        <w:rPr>
          <w:b/>
          <w:sz w:val="14"/>
        </w:rPr>
      </w:pPr>
    </w:p>
    <w:p w:rsidR="00212109" w:rsidRDefault="00212109" w:rsidP="00212109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 xml:space="preserve">This meeting may go into closed session pursuant to chapter </w:t>
      </w:r>
      <w:r w:rsidR="000542AB">
        <w:rPr>
          <w:rFonts w:ascii="Calibri" w:hAnsi="Calibri"/>
          <w:b/>
          <w:color w:val="000000"/>
          <w:sz w:val="20"/>
        </w:rPr>
        <w:t>v</w:t>
      </w:r>
      <w:r w:rsidRPr="004B0D52">
        <w:rPr>
          <w:rFonts w:ascii="Calibri" w:hAnsi="Calibri"/>
          <w:b/>
          <w:color w:val="000000"/>
          <w:sz w:val="20"/>
        </w:rPr>
        <w:t>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:rsidR="00212109" w:rsidRDefault="00212109" w:rsidP="006B0C02">
      <w:pPr>
        <w:spacing w:after="0"/>
        <w:rPr>
          <w:b/>
        </w:rPr>
      </w:pPr>
    </w:p>
    <w:p w:rsidR="00FE6884" w:rsidRDefault="00516C02" w:rsidP="006B0C02">
      <w:pPr>
        <w:spacing w:after="0"/>
      </w:pPr>
      <w:r>
        <w:rPr>
          <w:b/>
        </w:rPr>
        <w:lastRenderedPageBreak/>
        <w:t>Adjournment</w:t>
      </w:r>
    </w:p>
    <w:sectPr w:rsidR="00FE688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098E" w:rsidRDefault="00B6098E" w:rsidP="00A66570">
      <w:pPr>
        <w:spacing w:after="0" w:line="240" w:lineRule="auto"/>
      </w:pPr>
      <w:r>
        <w:separator/>
      </w:r>
    </w:p>
  </w:endnote>
  <w:endnote w:type="continuationSeparator" w:id="0">
    <w:p w:rsidR="00B6098E" w:rsidRDefault="00B6098E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098E" w:rsidRDefault="00B6098E" w:rsidP="00A66570">
      <w:pPr>
        <w:spacing w:after="0" w:line="240" w:lineRule="auto"/>
      </w:pPr>
      <w:r>
        <w:separator/>
      </w:r>
    </w:p>
  </w:footnote>
  <w:footnote w:type="continuationSeparator" w:id="0">
    <w:p w:rsidR="00B6098E" w:rsidRDefault="00B6098E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F7653C">
      <w:rPr>
        <w:rFonts w:ascii="Arial" w:hAnsi="Arial"/>
        <w:sz w:val="14"/>
        <w:szCs w:val="14"/>
      </w:rPr>
      <w:t>Tim Buttles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570"/>
    <w:rsid w:val="0000582D"/>
    <w:rsid w:val="000542AB"/>
    <w:rsid w:val="000C0F97"/>
    <w:rsid w:val="000E5BF0"/>
    <w:rsid w:val="00110AA3"/>
    <w:rsid w:val="00111E90"/>
    <w:rsid w:val="00127F60"/>
    <w:rsid w:val="00163993"/>
    <w:rsid w:val="00195012"/>
    <w:rsid w:val="001A3C67"/>
    <w:rsid w:val="001D346C"/>
    <w:rsid w:val="00212109"/>
    <w:rsid w:val="0021433E"/>
    <w:rsid w:val="00236B00"/>
    <w:rsid w:val="002B040F"/>
    <w:rsid w:val="002C023C"/>
    <w:rsid w:val="00352C4E"/>
    <w:rsid w:val="00370224"/>
    <w:rsid w:val="0037415D"/>
    <w:rsid w:val="003771E3"/>
    <w:rsid w:val="00380B53"/>
    <w:rsid w:val="00396150"/>
    <w:rsid w:val="003E2382"/>
    <w:rsid w:val="004047BB"/>
    <w:rsid w:val="0041430D"/>
    <w:rsid w:val="004218C4"/>
    <w:rsid w:val="00430251"/>
    <w:rsid w:val="00430EF6"/>
    <w:rsid w:val="0043580A"/>
    <w:rsid w:val="00461183"/>
    <w:rsid w:val="0049424C"/>
    <w:rsid w:val="004B0D52"/>
    <w:rsid w:val="004B7CCC"/>
    <w:rsid w:val="004D3AB9"/>
    <w:rsid w:val="00516C02"/>
    <w:rsid w:val="00547841"/>
    <w:rsid w:val="005B11FB"/>
    <w:rsid w:val="0060491A"/>
    <w:rsid w:val="006415F0"/>
    <w:rsid w:val="0064200D"/>
    <w:rsid w:val="00666F59"/>
    <w:rsid w:val="00697040"/>
    <w:rsid w:val="006B0C02"/>
    <w:rsid w:val="006E3D96"/>
    <w:rsid w:val="007057F2"/>
    <w:rsid w:val="007136DB"/>
    <w:rsid w:val="00762998"/>
    <w:rsid w:val="007E02F7"/>
    <w:rsid w:val="007F25A0"/>
    <w:rsid w:val="007F4C3E"/>
    <w:rsid w:val="00873189"/>
    <w:rsid w:val="00885317"/>
    <w:rsid w:val="008A3582"/>
    <w:rsid w:val="008E3335"/>
    <w:rsid w:val="00945B07"/>
    <w:rsid w:val="00954003"/>
    <w:rsid w:val="00975B7C"/>
    <w:rsid w:val="009B37C0"/>
    <w:rsid w:val="009D69C9"/>
    <w:rsid w:val="00A417A7"/>
    <w:rsid w:val="00A53B1B"/>
    <w:rsid w:val="00A664CA"/>
    <w:rsid w:val="00A66570"/>
    <w:rsid w:val="00AF61C1"/>
    <w:rsid w:val="00B01D18"/>
    <w:rsid w:val="00B6098E"/>
    <w:rsid w:val="00B63614"/>
    <w:rsid w:val="00B71194"/>
    <w:rsid w:val="00BB5E60"/>
    <w:rsid w:val="00BD3344"/>
    <w:rsid w:val="00BE60F8"/>
    <w:rsid w:val="00C1096D"/>
    <w:rsid w:val="00C50E97"/>
    <w:rsid w:val="00C73097"/>
    <w:rsid w:val="00CC3554"/>
    <w:rsid w:val="00CE5ABB"/>
    <w:rsid w:val="00D539EE"/>
    <w:rsid w:val="00D56072"/>
    <w:rsid w:val="00D92102"/>
    <w:rsid w:val="00DA5FC0"/>
    <w:rsid w:val="00DC5034"/>
    <w:rsid w:val="00DE02EE"/>
    <w:rsid w:val="00E00DF9"/>
    <w:rsid w:val="00E87B24"/>
    <w:rsid w:val="00E87B98"/>
    <w:rsid w:val="00EA359B"/>
    <w:rsid w:val="00F22AB9"/>
    <w:rsid w:val="00F56232"/>
    <w:rsid w:val="00F7653C"/>
    <w:rsid w:val="00F96651"/>
    <w:rsid w:val="00FA6A67"/>
    <w:rsid w:val="00FC1D07"/>
    <w:rsid w:val="00FE6884"/>
    <w:rsid w:val="00FF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011AB7"/>
  <w15:docId w15:val="{FE2815BD-DDAF-4AD9-818C-9429C07D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2019-11-19T19:30:00Z</dcterms:created>
  <dcterms:modified xsi:type="dcterms:W3CDTF">2019-11-19T19:30:00Z</dcterms:modified>
</cp:coreProperties>
</file>